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B6C66" w14:textId="77777777" w:rsidR="00E4462E" w:rsidRDefault="00E4462E">
      <w:r w:rsidRPr="00E4462E">
        <w:t xml:space="preserve">MAKAvA </w:t>
      </w:r>
      <w:proofErr w:type="spellStart"/>
      <w:r w:rsidRPr="00E4462E">
        <w:t>GesbR</w:t>
      </w:r>
      <w:proofErr w:type="spellEnd"/>
      <w:r w:rsidRPr="00E4462E">
        <w:br/>
        <w:t>Michael F. J. Wihan &amp; Jan A. Karlsson</w:t>
      </w:r>
      <w:r w:rsidRPr="00E4462E">
        <w:br/>
      </w:r>
      <w:proofErr w:type="spellStart"/>
      <w:r w:rsidRPr="00E4462E">
        <w:t>Au</w:t>
      </w:r>
      <w:r>
        <w:t>ersperggase</w:t>
      </w:r>
      <w:proofErr w:type="spellEnd"/>
      <w:r>
        <w:t xml:space="preserve"> 2</w:t>
      </w:r>
      <w:r>
        <w:br/>
        <w:t>8010 Graz</w:t>
      </w:r>
      <w:r>
        <w:br/>
        <w:t>ATU65370047</w:t>
      </w:r>
    </w:p>
    <w:p w14:paraId="4DAA786F" w14:textId="77777777" w:rsidR="00E4462E" w:rsidRDefault="00E4462E"/>
    <w:p w14:paraId="1FDB20C1" w14:textId="77777777" w:rsidR="00E4462E" w:rsidRDefault="00E4462E">
      <w:r>
        <w:t>MAKAvA GmbH</w:t>
      </w:r>
      <w:r>
        <w:br/>
        <w:t>Alberstraße 9</w:t>
      </w:r>
      <w:r>
        <w:br/>
        <w:t>8010 Graz</w:t>
      </w:r>
      <w:r>
        <w:br/>
        <w:t>ATU67646149</w:t>
      </w:r>
    </w:p>
    <w:p w14:paraId="34844B34" w14:textId="77777777" w:rsidR="00E4462E" w:rsidRDefault="00E4462E"/>
    <w:p w14:paraId="5245E17B" w14:textId="77777777" w:rsidR="00E4462E" w:rsidRPr="00E4462E" w:rsidRDefault="00E4462E">
      <w:pPr>
        <w:rPr>
          <w:b/>
          <w:bCs/>
        </w:rPr>
      </w:pPr>
      <w:r w:rsidRPr="00E4462E">
        <w:rPr>
          <w:b/>
          <w:bCs/>
        </w:rPr>
        <w:t>Rechnung</w:t>
      </w:r>
    </w:p>
    <w:p w14:paraId="5DE8127C" w14:textId="77777777" w:rsidR="00E4462E" w:rsidRDefault="00E4462E" w:rsidP="00E4462E">
      <w:pPr>
        <w:jc w:val="right"/>
      </w:pPr>
    </w:p>
    <w:p w14:paraId="2B1A00FB" w14:textId="77777777" w:rsidR="00E4462E" w:rsidRDefault="00E4462E" w:rsidP="00E4462E">
      <w:pPr>
        <w:jc w:val="right"/>
      </w:pPr>
    </w:p>
    <w:p w14:paraId="1FA4602C" w14:textId="72469742" w:rsidR="00E4462E" w:rsidRDefault="00E4462E" w:rsidP="00E4462E">
      <w:pPr>
        <w:jc w:val="right"/>
      </w:pPr>
      <w:r>
        <w:t>Datum:</w:t>
      </w:r>
      <w:r w:rsidR="006F3F61">
        <w:t xml:space="preserve"> </w:t>
      </w:r>
      <w:r w:rsidR="00165664">
        <w:t>10</w:t>
      </w:r>
      <w:r>
        <w:t>.</w:t>
      </w:r>
      <w:r w:rsidR="00165664">
        <w:t>11</w:t>
      </w:r>
      <w:r>
        <w:t>.2020</w:t>
      </w:r>
    </w:p>
    <w:p w14:paraId="000A3A4D" w14:textId="77777777" w:rsidR="00E4462E" w:rsidRDefault="00E4462E">
      <w:r>
        <w:t>Rechnungsnummer 1</w:t>
      </w:r>
    </w:p>
    <w:p w14:paraId="236B45EF" w14:textId="77777777" w:rsidR="00E4462E" w:rsidRDefault="00E4462E"/>
    <w:p w14:paraId="6566B0DF" w14:textId="67ECDFFC" w:rsidR="00E4462E" w:rsidRDefault="00E4462E">
      <w:r>
        <w:t>Leistung: Markenrechtsgebühr 20</w:t>
      </w:r>
      <w:r w:rsidR="00165664">
        <w:t>20</w:t>
      </w:r>
    </w:p>
    <w:p w14:paraId="5C39EF34" w14:textId="359A7A5B" w:rsidR="00593AF5" w:rsidRDefault="00593AF5"/>
    <w:p w14:paraId="0254B98C" w14:textId="77777777" w:rsidR="00593AF5" w:rsidRDefault="00593AF5"/>
    <w:p w14:paraId="2F9C5AB1" w14:textId="2D1EA912" w:rsidR="00E4462E" w:rsidRPr="00E4462E" w:rsidRDefault="00E4462E">
      <w:pPr>
        <w:rPr>
          <w:b/>
          <w:bCs/>
          <w:sz w:val="32"/>
          <w:szCs w:val="32"/>
        </w:rPr>
      </w:pPr>
      <w:r w:rsidRPr="00E4462E">
        <w:rPr>
          <w:b/>
          <w:bCs/>
          <w:sz w:val="32"/>
          <w:szCs w:val="32"/>
        </w:rPr>
        <w:t xml:space="preserve">Rechnungsbetrag: </w:t>
      </w:r>
      <w:r w:rsidR="00165664">
        <w:rPr>
          <w:b/>
          <w:bCs/>
          <w:sz w:val="32"/>
          <w:szCs w:val="32"/>
        </w:rPr>
        <w:t>6</w:t>
      </w:r>
      <w:r w:rsidRPr="00E4462E">
        <w:rPr>
          <w:b/>
          <w:bCs/>
          <w:sz w:val="32"/>
          <w:szCs w:val="32"/>
        </w:rPr>
        <w:t>.</w:t>
      </w:r>
      <w:r w:rsidR="00165664">
        <w:rPr>
          <w:b/>
          <w:bCs/>
          <w:sz w:val="32"/>
          <w:szCs w:val="32"/>
        </w:rPr>
        <w:t>884</w:t>
      </w:r>
      <w:r w:rsidRPr="00E4462E">
        <w:rPr>
          <w:b/>
          <w:bCs/>
          <w:sz w:val="32"/>
          <w:szCs w:val="32"/>
        </w:rPr>
        <w:t>€</w:t>
      </w:r>
    </w:p>
    <w:p w14:paraId="1C4FFF8F" w14:textId="77777777" w:rsidR="00E4462E" w:rsidRDefault="00E4462E"/>
    <w:p w14:paraId="440BE0D3" w14:textId="77777777" w:rsidR="00E4462E" w:rsidRDefault="00E4462E"/>
    <w:p w14:paraId="16BCCA42" w14:textId="4C0C8503" w:rsidR="00E4462E" w:rsidRPr="00E4462E" w:rsidRDefault="00593AF5">
      <w:r>
        <w:t xml:space="preserve">Zahlbar bei erhalt der Rechnung </w:t>
      </w:r>
    </w:p>
    <w:sectPr w:rsidR="00E4462E" w:rsidRPr="00E446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62E"/>
    <w:rsid w:val="00165664"/>
    <w:rsid w:val="00324A10"/>
    <w:rsid w:val="00593AF5"/>
    <w:rsid w:val="006F3F61"/>
    <w:rsid w:val="00817BEC"/>
    <w:rsid w:val="00E4462E"/>
    <w:rsid w:val="00E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EF694"/>
  <w15:chartTrackingRefBased/>
  <w15:docId w15:val="{0CED9626-0C1A-4569-8C3F-04CF323E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244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Kristiana // MAKAvA delighted GmbH</dc:creator>
  <cp:keywords/>
  <dc:description/>
  <cp:lastModifiedBy>Kristiana // MAKAvA delighted GmbH</cp:lastModifiedBy>
  <cp:revision>3</cp:revision>
  <cp:lastPrinted>2020-02-06T11:45:00Z</cp:lastPrinted>
  <dcterms:created xsi:type="dcterms:W3CDTF">2020-11-10T08:52:00Z</dcterms:created>
  <dcterms:modified xsi:type="dcterms:W3CDTF">2020-11-10T08:53:00Z</dcterms:modified>
</cp:coreProperties>
</file>